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9240EB" w:rsidP="009240EB">
      <w:pPr>
        <w:tabs>
          <w:tab w:val="left" w:pos="1418"/>
        </w:tabs>
        <w:spacing w:after="0" w:line="36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1EA3E9" wp14:editId="6D83094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908300" cy="1000125"/>
            <wp:effectExtent l="0" t="0" r="6350" b="9525"/>
            <wp:wrapTight wrapText="bothSides">
              <wp:wrapPolygon edited="0">
                <wp:start x="3820" y="0"/>
                <wp:lineTo x="2971" y="1234"/>
                <wp:lineTo x="1273" y="5760"/>
                <wp:lineTo x="1273" y="7406"/>
                <wp:lineTo x="0" y="7406"/>
                <wp:lineTo x="0" y="13577"/>
                <wp:lineTo x="566" y="13989"/>
                <wp:lineTo x="3113" y="20571"/>
                <wp:lineTo x="4245" y="21394"/>
                <wp:lineTo x="5093" y="21394"/>
                <wp:lineTo x="5801" y="20571"/>
                <wp:lineTo x="21506" y="14400"/>
                <wp:lineTo x="21506" y="3291"/>
                <wp:lineTo x="5659" y="0"/>
                <wp:lineTo x="3820" y="0"/>
              </wp:wrapPolygon>
            </wp:wrapTight>
            <wp:docPr id="1" name="Рисунок 1" descr="http://www.acsc.az/images/logo_img_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csc.az/images/logo_img_a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</w:t>
      </w:r>
    </w:p>
    <w:p w:rsidR="009240EB" w:rsidRDefault="009240EB" w:rsidP="009240EB">
      <w:pPr>
        <w:spacing w:after="0" w:line="360" w:lineRule="auto"/>
        <w:jc w:val="right"/>
        <w:rPr>
          <w:rFonts w:ascii="Arial" w:hAnsi="Arial" w:cs="Arial"/>
          <w:b/>
          <w:sz w:val="28"/>
          <w:szCs w:val="28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Pr="00EB052F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51053F" w:rsidRDefault="00610990" w:rsidP="00CB4822">
      <w:pPr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№AM-0</w:t>
      </w:r>
      <w:r w:rsidR="001F07E9">
        <w:rPr>
          <w:rFonts w:ascii="Arial" w:hAnsi="Arial" w:cs="Arial"/>
          <w:b/>
          <w:sz w:val="24"/>
          <w:szCs w:val="24"/>
          <w:lang w:val="az-Latn-AZ" w:eastAsia="ru-RU"/>
        </w:rPr>
        <w:t>32</w:t>
      </w:r>
      <w:r w:rsidR="000F6C32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/2018</w:t>
      </w:r>
      <w:r w:rsidR="000F6C32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 </w:t>
      </w:r>
      <w:r w:rsidR="009240EB" w:rsidRPr="00CB4822">
        <w:rPr>
          <w:rFonts w:ascii="Arial" w:hAnsi="Arial" w:cs="Arial"/>
          <w:b/>
          <w:bCs/>
          <w:color w:val="000000"/>
          <w:lang w:val="az-Latn-AZ"/>
        </w:rPr>
        <w:t>NÖMRƏLİ</w:t>
      </w:r>
      <w:r w:rsidR="009240EB" w:rsidRPr="00EB052F">
        <w:rPr>
          <w:rFonts w:ascii="Arial" w:hAnsi="Arial" w:cs="Arial"/>
          <w:b/>
          <w:lang w:val="az-Latn-AZ"/>
        </w:rPr>
        <w:t xml:space="preserve"> </w:t>
      </w:r>
      <w:r w:rsidR="001F07E9">
        <w:rPr>
          <w:rFonts w:ascii="Arial" w:hAnsi="Arial" w:cs="Arial"/>
          <w:b/>
          <w:lang w:val="az-Latn-AZ"/>
        </w:rPr>
        <w:t>06</w:t>
      </w:r>
      <w:r w:rsidR="00CB4822" w:rsidRPr="00CB4822">
        <w:rPr>
          <w:rFonts w:ascii="Arial" w:hAnsi="Arial" w:cs="Arial"/>
          <w:b/>
          <w:sz w:val="24"/>
          <w:szCs w:val="24"/>
          <w:lang w:val="az-Latn-AZ"/>
        </w:rPr>
        <w:t>.</w:t>
      </w:r>
      <w:r w:rsidR="001F07E9">
        <w:rPr>
          <w:rFonts w:ascii="Arial" w:hAnsi="Arial" w:cs="Arial"/>
          <w:b/>
          <w:sz w:val="24"/>
          <w:szCs w:val="24"/>
          <w:lang w:val="az-Latn-AZ"/>
        </w:rPr>
        <w:t>12</w:t>
      </w:r>
      <w:r w:rsidR="00CB4822" w:rsidRPr="00CB4822">
        <w:rPr>
          <w:rFonts w:ascii="Arial" w:hAnsi="Arial" w:cs="Arial"/>
          <w:b/>
          <w:sz w:val="24"/>
          <w:szCs w:val="24"/>
          <w:lang w:val="az-Latn-AZ"/>
        </w:rPr>
        <w:t>.201</w:t>
      </w:r>
      <w:r w:rsidR="000F6C32">
        <w:rPr>
          <w:rFonts w:ascii="Arial" w:hAnsi="Arial" w:cs="Arial"/>
          <w:b/>
          <w:sz w:val="24"/>
          <w:szCs w:val="24"/>
          <w:lang w:val="az-Latn-AZ"/>
        </w:rPr>
        <w:t>8</w:t>
      </w:r>
      <w:r w:rsidR="009240EB" w:rsidRPr="00EB052F">
        <w:rPr>
          <w:rFonts w:ascii="Arial" w:hAnsi="Arial" w:cs="Arial"/>
          <w:b/>
          <w:lang w:val="az-Latn-AZ"/>
        </w:rPr>
        <w:t>-C</w:t>
      </w:r>
      <w:r w:rsidR="000F6C32">
        <w:rPr>
          <w:rFonts w:ascii="Arial" w:hAnsi="Arial" w:cs="Arial"/>
          <w:b/>
          <w:lang w:val="az-Latn-AZ"/>
        </w:rPr>
        <w:t>İ</w:t>
      </w:r>
      <w:r w:rsidR="009240EB" w:rsidRPr="00EB052F">
        <w:rPr>
          <w:rFonts w:ascii="Arial" w:hAnsi="Arial" w:cs="Arial"/>
          <w:b/>
          <w:lang w:val="az-Latn-AZ"/>
        </w:rPr>
        <w:t xml:space="preserve"> </w:t>
      </w:r>
      <w:r w:rsidR="001F07E9">
        <w:rPr>
          <w:rFonts w:ascii="Arial" w:hAnsi="Arial" w:cs="Arial"/>
          <w:b/>
          <w:lang w:val="az-Latn-AZ"/>
        </w:rPr>
        <w:t xml:space="preserve">İL TARİXİNDƏ </w:t>
      </w:r>
      <w:r w:rsidR="001F07E9" w:rsidRPr="00A26FC2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>M</w:t>
      </w:r>
      <w:r w:rsidR="001F07E9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>ETROLOJİ ÖLÇMƏ VASİTƏLƏRİ</w:t>
      </w:r>
      <w:r w:rsidR="001F07E9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 xml:space="preserve"> ÜÇÜN</w:t>
      </w:r>
      <w:r w:rsidR="001F07E9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 xml:space="preserve"> XİDMƏTLƏRİN</w:t>
      </w:r>
      <w:r w:rsidR="001F07E9" w:rsidRPr="00DB42BD">
        <w:rPr>
          <w:rFonts w:ascii="Times New Roman" w:hAnsi="Times New Roman" w:cs="Times New Roman"/>
          <w:bCs/>
          <w:color w:val="000000"/>
          <w:sz w:val="24"/>
          <w:szCs w:val="24"/>
          <w:lang w:val="az-Latn-AZ"/>
        </w:rPr>
        <w:t xml:space="preserve"> </w:t>
      </w:r>
      <w:r w:rsidR="001F07E9" w:rsidRPr="00E227BB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1F07E9" w:rsidRPr="00E227BB">
        <w:rPr>
          <w:rFonts w:ascii="Arial" w:hAnsi="Arial" w:cs="Arial"/>
          <w:b/>
          <w:sz w:val="24"/>
          <w:szCs w:val="24"/>
          <w:lang w:val="az-Latn-AZ" w:eastAsia="ru-RU"/>
        </w:rPr>
        <w:t>A</w:t>
      </w:r>
      <w:r w:rsidR="001F07E9" w:rsidRPr="00A30206">
        <w:rPr>
          <w:rFonts w:ascii="Arial" w:hAnsi="Arial" w:cs="Arial"/>
          <w:b/>
          <w:sz w:val="24"/>
          <w:szCs w:val="24"/>
          <w:lang w:val="az-Latn-AZ" w:eastAsia="ru-RU"/>
        </w:rPr>
        <w:t xml:space="preserve">TINALINMASI </w:t>
      </w:r>
      <w:r w:rsidR="00A732C4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EB052F">
        <w:rPr>
          <w:rFonts w:ascii="Arial" w:hAnsi="Arial" w:cs="Arial"/>
          <w:b/>
          <w:lang w:val="az-Latn-AZ" w:eastAsia="ru-RU"/>
        </w:rPr>
        <w:t>İLƏ ƏLAQƏDAR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F07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F07E9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26F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ETROLOJİ ÖLÇMƏ VASİTƏLƏRİ ÜÇÜN XİDMƏTLƏRİN</w:t>
            </w:r>
            <w:r w:rsidRPr="00DB42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E227B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E227B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</w:t>
            </w:r>
            <w:r w:rsidRPr="00A3020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TINALINMASI</w:t>
            </w:r>
          </w:p>
        </w:tc>
      </w:tr>
      <w:tr w:rsidR="009240EB" w:rsidRPr="001F07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C21A4" w:rsidRPr="001C2737" w:rsidRDefault="003263E4" w:rsidP="003263E4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</w:p>
          <w:p w:rsidR="005C3F18" w:rsidRPr="00E948A3" w:rsidRDefault="00E948A3" w:rsidP="000F6C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“</w:t>
            </w:r>
            <w:r w:rsidR="001F07E9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Aze TEST Təcrübə Sınaq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 xml:space="preserve">” </w:t>
            </w:r>
            <w:r w:rsidR="00BD3A79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val="az-Latn-AZ"/>
              </w:rPr>
              <w:t>MMC</w:t>
            </w:r>
          </w:p>
        </w:tc>
      </w:tr>
      <w:tr w:rsidR="009240EB" w:rsidRPr="00BD3A79" w:rsidTr="007600B9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1053F" w:rsidRPr="002F2A07" w:rsidRDefault="0051053F" w:rsidP="0051053F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  <w:p w:rsidR="009240EB" w:rsidRPr="006F7793" w:rsidRDefault="001F07E9" w:rsidP="00824D9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34 982.43</w:t>
            </w:r>
            <w:r w:rsidR="00D3637F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948A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9240EB" w:rsidRPr="00BD3A79" w:rsidTr="007600B9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30A4C" w:rsidRDefault="009240EB" w:rsidP="007600B9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az-Latn-AZ"/>
              </w:rPr>
            </w:pPr>
          </w:p>
          <w:p w:rsidR="009240EB" w:rsidRPr="00E30A4C" w:rsidRDefault="00BA202C" w:rsidP="00E948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-</w:t>
            </w:r>
            <w:bookmarkStart w:id="0" w:name="_GoBack"/>
            <w:bookmarkEnd w:id="0"/>
          </w:p>
        </w:tc>
      </w:tr>
      <w:tr w:rsidR="009240EB" w:rsidRPr="00E948A3" w:rsidTr="007600B9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948A3" w:rsidRPr="00E30A4C" w:rsidRDefault="00E948A3" w:rsidP="00E948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az-Latn-AZ"/>
              </w:rPr>
            </w:pPr>
          </w:p>
          <w:p w:rsidR="00A468E8" w:rsidRPr="00BD3A79" w:rsidRDefault="001F07E9" w:rsidP="00E948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1 il müddətində</w:t>
            </w:r>
          </w:p>
          <w:p w:rsidR="00E948A3" w:rsidRPr="00E30A4C" w:rsidRDefault="00E948A3" w:rsidP="00E948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az-Latn-AZ"/>
              </w:rPr>
            </w:pPr>
          </w:p>
          <w:p w:rsidR="009240EB" w:rsidRPr="00E30A4C" w:rsidRDefault="009240EB" w:rsidP="00A46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9240EB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Default="00565ABE"/>
    <w:sectPr w:rsidR="00565AB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3CF6"/>
    <w:rsid w:val="00064656"/>
    <w:rsid w:val="000A121F"/>
    <w:rsid w:val="000F6C32"/>
    <w:rsid w:val="001669B5"/>
    <w:rsid w:val="001810C3"/>
    <w:rsid w:val="001C2737"/>
    <w:rsid w:val="001F07E9"/>
    <w:rsid w:val="001F493C"/>
    <w:rsid w:val="00262477"/>
    <w:rsid w:val="00277FB9"/>
    <w:rsid w:val="00294024"/>
    <w:rsid w:val="002F2A07"/>
    <w:rsid w:val="002F2EB1"/>
    <w:rsid w:val="003263E4"/>
    <w:rsid w:val="00395E7D"/>
    <w:rsid w:val="003B4968"/>
    <w:rsid w:val="003F06F5"/>
    <w:rsid w:val="00472699"/>
    <w:rsid w:val="004F695B"/>
    <w:rsid w:val="0051053F"/>
    <w:rsid w:val="00565ABE"/>
    <w:rsid w:val="005C3F18"/>
    <w:rsid w:val="005C62F0"/>
    <w:rsid w:val="00610990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A202C"/>
    <w:rsid w:val="00BD3A79"/>
    <w:rsid w:val="00C0472E"/>
    <w:rsid w:val="00C17489"/>
    <w:rsid w:val="00C22874"/>
    <w:rsid w:val="00C8518E"/>
    <w:rsid w:val="00CB4822"/>
    <w:rsid w:val="00CC21A4"/>
    <w:rsid w:val="00D23285"/>
    <w:rsid w:val="00D3637F"/>
    <w:rsid w:val="00D919F0"/>
    <w:rsid w:val="00D957BD"/>
    <w:rsid w:val="00E30A4C"/>
    <w:rsid w:val="00E32A14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A82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69</cp:revision>
  <dcterms:created xsi:type="dcterms:W3CDTF">2017-01-25T14:10:00Z</dcterms:created>
  <dcterms:modified xsi:type="dcterms:W3CDTF">2019-02-04T12:34:00Z</dcterms:modified>
</cp:coreProperties>
</file>