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E3C25" w14:textId="77777777" w:rsidR="003A65EF" w:rsidRDefault="003A65EF" w:rsidP="003A65EF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5775FC85" wp14:editId="6465610B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63360" w14:textId="77777777" w:rsidR="003A65EF" w:rsidRPr="00001972" w:rsidRDefault="003A65EF" w:rsidP="003A65EF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268DE535" w14:textId="495DC6AA" w:rsidR="003A65EF" w:rsidRPr="00001972" w:rsidRDefault="003A65EF" w:rsidP="003A65EF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№AM-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/202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11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.202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-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ci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il 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/>
        </w:rPr>
        <w:t>Polad burazın</w:t>
      </w:r>
      <w:r w:rsidRPr="00F11DAA">
        <w:rPr>
          <w:rFonts w:ascii="Arial" w:hAnsi="Arial" w:cs="Arial"/>
          <w:b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/>
        </w:rPr>
        <w:t>satınalınması məqsədilə keçirdiyi</w:t>
      </w:r>
    </w:p>
    <w:p w14:paraId="2C9EFB7F" w14:textId="77777777" w:rsidR="003A65EF" w:rsidRPr="00001972" w:rsidRDefault="003A65EF" w:rsidP="003A65EF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01972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6A22F76C" w14:textId="77777777" w:rsidR="003A65EF" w:rsidRPr="00001972" w:rsidRDefault="003A65EF" w:rsidP="003A65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3A65EF" w:rsidRPr="006838FC" w14:paraId="1F870B58" w14:textId="77777777" w:rsidTr="000B23FB">
        <w:trPr>
          <w:trHeight w:val="65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A7AE497" w14:textId="77777777" w:rsidR="003A65EF" w:rsidRPr="00001972" w:rsidRDefault="003A65EF" w:rsidP="000B23F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7A06673" w14:textId="77777777" w:rsidR="003A65EF" w:rsidRPr="00001972" w:rsidRDefault="003A65EF" w:rsidP="000B23F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Polad burazın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satınalınması</w:t>
            </w:r>
          </w:p>
        </w:tc>
      </w:tr>
      <w:tr w:rsidR="003A65EF" w:rsidRPr="006838FC" w14:paraId="6C2C6122" w14:textId="77777777" w:rsidTr="000B23F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ACADFF9" w14:textId="77777777" w:rsidR="003A65EF" w:rsidRPr="00001972" w:rsidRDefault="003A65EF" w:rsidP="000B23F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3FF255A" w14:textId="77777777" w:rsidR="003A65EF" w:rsidRPr="00001972" w:rsidRDefault="003A65EF" w:rsidP="000B23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Franklin offşor Caspian LTD</w:t>
            </w:r>
          </w:p>
          <w:p w14:paraId="1E48DBFE" w14:textId="77777777" w:rsidR="003A65EF" w:rsidRPr="00001972" w:rsidRDefault="003A65EF" w:rsidP="000B23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</w:tc>
      </w:tr>
      <w:tr w:rsidR="003A65EF" w:rsidRPr="003D6F9E" w14:paraId="530057F2" w14:textId="77777777" w:rsidTr="000B23FB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D974896" w14:textId="77777777" w:rsidR="003A65EF" w:rsidRPr="00001972" w:rsidRDefault="003A65EF" w:rsidP="000B23F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FC8B0C8" w14:textId="67A101D0" w:rsidR="003A65EF" w:rsidRPr="00001972" w:rsidRDefault="003A65EF" w:rsidP="000B23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62 900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14:paraId="4132C019" w14:textId="77777777" w:rsidR="003A65EF" w:rsidRPr="00001972" w:rsidRDefault="003A65EF" w:rsidP="000B2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</w:tc>
      </w:tr>
      <w:tr w:rsidR="003A65EF" w:rsidRPr="00001972" w14:paraId="64B8EB92" w14:textId="77777777" w:rsidTr="000B23FB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F3AC916" w14:textId="77777777" w:rsidR="003A65EF" w:rsidRPr="00001972" w:rsidRDefault="003A65EF" w:rsidP="000B23F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D413998" w14:textId="77777777" w:rsidR="003A65EF" w:rsidRPr="00001972" w:rsidRDefault="003A65EF" w:rsidP="000B23FB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6A4B4592" w14:textId="77777777" w:rsidR="003A65EF" w:rsidRPr="00001972" w:rsidRDefault="003A65EF" w:rsidP="000B23FB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Pr="00001972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P Bakı</w:t>
            </w:r>
          </w:p>
        </w:tc>
      </w:tr>
      <w:tr w:rsidR="003A65EF" w:rsidRPr="00001972" w14:paraId="2D9E257A" w14:textId="77777777" w:rsidTr="000B23FB">
        <w:trPr>
          <w:trHeight w:val="66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53231B5" w14:textId="77777777" w:rsidR="003A65EF" w:rsidRPr="00001972" w:rsidRDefault="003A65EF" w:rsidP="000B23F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1A9B54A" w14:textId="00B93028" w:rsidR="003A65EF" w:rsidRDefault="003A65EF" w:rsidP="000B2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 ərzində</w:t>
            </w:r>
          </w:p>
          <w:p w14:paraId="369C84C4" w14:textId="77777777" w:rsidR="003A65EF" w:rsidRPr="00001972" w:rsidRDefault="003A65EF" w:rsidP="000B2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</w:tc>
      </w:tr>
    </w:tbl>
    <w:p w14:paraId="27107DBB" w14:textId="77777777" w:rsidR="003A65EF" w:rsidRDefault="003A65EF" w:rsidP="003A65E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3EB4428E" w14:textId="77777777" w:rsidR="003A65EF" w:rsidRDefault="003A65EF" w:rsidP="003A65EF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1401896A" w14:textId="52D192DE" w:rsidR="003A65EF" w:rsidRDefault="003A65EF" w:rsidP="003206F6">
      <w:pPr>
        <w:spacing w:after="0" w:line="240" w:lineRule="auto"/>
        <w:ind w:right="-589" w:firstLine="708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1A0156A4" w14:textId="77777777" w:rsidR="003A65EF" w:rsidRDefault="003A65EF" w:rsidP="003A65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0658EB8" w14:textId="77777777" w:rsidR="003A65EF" w:rsidRDefault="003A65EF" w:rsidP="003A65E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3210B14" w14:textId="77777777" w:rsidR="003A65EF" w:rsidRPr="00E778AD" w:rsidRDefault="003A65EF" w:rsidP="003A65EF">
      <w:pPr>
        <w:rPr>
          <w:lang w:val="en-US"/>
        </w:rPr>
      </w:pPr>
    </w:p>
    <w:p w14:paraId="75B2B6C2" w14:textId="77777777" w:rsidR="003A65EF" w:rsidRPr="00E778AD" w:rsidRDefault="003A65EF" w:rsidP="003A65EF">
      <w:pPr>
        <w:rPr>
          <w:lang w:val="en-US"/>
        </w:rPr>
      </w:pPr>
    </w:p>
    <w:p w14:paraId="641A2F07" w14:textId="77777777" w:rsidR="003A65EF" w:rsidRPr="00E778AD" w:rsidRDefault="003A65EF" w:rsidP="003A65EF">
      <w:pPr>
        <w:ind w:left="-270" w:firstLine="270"/>
        <w:rPr>
          <w:lang w:val="en-US"/>
        </w:rPr>
      </w:pPr>
    </w:p>
    <w:p w14:paraId="5B8B17CD" w14:textId="77777777" w:rsidR="003A65EF" w:rsidRPr="00C05FCE" w:rsidRDefault="003A65EF" w:rsidP="003A65EF">
      <w:pPr>
        <w:rPr>
          <w:lang w:val="en-US"/>
        </w:rPr>
      </w:pPr>
    </w:p>
    <w:p w14:paraId="021D01C5" w14:textId="77777777" w:rsidR="003A65EF" w:rsidRDefault="003A65EF" w:rsidP="003A65EF"/>
    <w:p w14:paraId="2DD9A46E" w14:textId="77777777" w:rsidR="003A65EF" w:rsidRDefault="003A65EF" w:rsidP="003A65EF"/>
    <w:p w14:paraId="1185DCD8" w14:textId="77777777" w:rsidR="003A65EF" w:rsidRDefault="003A65EF" w:rsidP="003A65EF"/>
    <w:p w14:paraId="05F66C8C" w14:textId="77777777" w:rsidR="00CA1D8B" w:rsidRDefault="00CA1D8B"/>
    <w:sectPr w:rsidR="00CA1D8B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EF"/>
    <w:rsid w:val="003206F6"/>
    <w:rsid w:val="003A65EF"/>
    <w:rsid w:val="00CA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7065"/>
  <w15:chartTrackingRefBased/>
  <w15:docId w15:val="{84EA2532-1143-4EF5-A93A-EB209042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5EF"/>
    <w:pPr>
      <w:spacing w:after="200" w:line="276" w:lineRule="auto"/>
    </w:pPr>
    <w:rPr>
      <w:rFonts w:eastAsia="MS Minch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454</Words>
  <Characters>260</Characters>
  <Application>Microsoft Office Word</Application>
  <DocSecurity>0</DocSecurity>
  <Lines>2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satinalmalar aparat</cp:lastModifiedBy>
  <cp:revision>2</cp:revision>
  <dcterms:created xsi:type="dcterms:W3CDTF">2021-05-26T15:42:00Z</dcterms:created>
  <dcterms:modified xsi:type="dcterms:W3CDTF">2021-05-26T15:51:00Z</dcterms:modified>
</cp:coreProperties>
</file>